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D3" w:rsidRPr="00AE79D3" w:rsidRDefault="00AE79D3" w:rsidP="00AA3D3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A3D3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E79D3">
        <w:rPr>
          <w:rFonts w:ascii="Times New Roman" w:hAnsi="Times New Roman" w:cs="Times New Roman"/>
          <w:sz w:val="28"/>
          <w:szCs w:val="28"/>
        </w:rPr>
        <w:t>Лист рассылки</w:t>
      </w:r>
      <w:r>
        <w:rPr>
          <w:rFonts w:ascii="Times New Roman" w:hAnsi="Times New Roman" w:cs="Times New Roman"/>
          <w:sz w:val="28"/>
          <w:szCs w:val="28"/>
        </w:rPr>
        <w:t xml:space="preserve">   к п</w:t>
      </w:r>
      <w:r w:rsidRPr="00AE79D3">
        <w:rPr>
          <w:rFonts w:ascii="Times New Roman" w:hAnsi="Times New Roman" w:cs="Times New Roman"/>
          <w:sz w:val="28"/>
          <w:szCs w:val="28"/>
        </w:rPr>
        <w:t>исьм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79D3">
        <w:rPr>
          <w:rFonts w:ascii="Times New Roman" w:hAnsi="Times New Roman" w:cs="Times New Roman"/>
          <w:sz w:val="28"/>
          <w:szCs w:val="28"/>
        </w:rPr>
        <w:t xml:space="preserve"> от__________№_______________</w:t>
      </w:r>
    </w:p>
    <w:p w:rsidR="00AE79D3" w:rsidRDefault="00AE79D3" w:rsidP="00AA3D3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51"/>
        <w:gridCol w:w="4079"/>
        <w:gridCol w:w="2393"/>
        <w:gridCol w:w="2405"/>
      </w:tblGrid>
      <w:tr w:rsidR="00AE79D3" w:rsidTr="00D35F65">
        <w:tc>
          <w:tcPr>
            <w:tcW w:w="751" w:type="dxa"/>
          </w:tcPr>
          <w:p w:rsidR="00AE79D3" w:rsidRPr="00AA3D37" w:rsidRDefault="00AE79D3" w:rsidP="00953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D37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r w:rsidRPr="00AA3D3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079" w:type="dxa"/>
          </w:tcPr>
          <w:p w:rsidR="00AE79D3" w:rsidRPr="00AA3D37" w:rsidRDefault="00AE79D3" w:rsidP="00953B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D37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2393" w:type="dxa"/>
          </w:tcPr>
          <w:p w:rsidR="00AE79D3" w:rsidRDefault="00AE79D3" w:rsidP="0095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405" w:type="dxa"/>
          </w:tcPr>
          <w:p w:rsidR="00AE79D3" w:rsidRDefault="00AE79D3" w:rsidP="0095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доп.информация</w:t>
            </w:r>
            <w:proofErr w:type="spellEnd"/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Ассоциация "Союз кадастровых инженеров"</w:t>
            </w:r>
          </w:p>
        </w:tc>
        <w:tc>
          <w:tcPr>
            <w:tcW w:w="2393" w:type="dxa"/>
          </w:tcPr>
          <w:p w:rsidR="00AE79D3" w:rsidRPr="00C952F3" w:rsidRDefault="00AA3D37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mail@srokadastr.ru</w:t>
            </w:r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"Ассоциация кадастровых инженеров Поволжья"</w:t>
            </w:r>
          </w:p>
        </w:tc>
        <w:tc>
          <w:tcPr>
            <w:tcW w:w="2393" w:type="dxa"/>
          </w:tcPr>
          <w:p w:rsidR="00AE79D3" w:rsidRPr="00C952F3" w:rsidRDefault="00C952F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np-okirt@mail.ru</w:t>
            </w:r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Ассоциация кадастровых инженеров "Содружество"</w:t>
            </w:r>
          </w:p>
        </w:tc>
        <w:tc>
          <w:tcPr>
            <w:tcW w:w="2393" w:type="dxa"/>
          </w:tcPr>
          <w:p w:rsidR="00AE79D3" w:rsidRPr="00C952F3" w:rsidRDefault="00C952F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NP-ZUSKI@mail.ru</w:t>
            </w:r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2393" w:type="dxa"/>
          </w:tcPr>
          <w:p w:rsidR="00AE79D3" w:rsidRPr="00C952F3" w:rsidRDefault="00AA3D37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info@mysroki.ru</w:t>
            </w:r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Ассоциация "Объединение кадастровых инженеров"</w:t>
            </w:r>
          </w:p>
        </w:tc>
        <w:tc>
          <w:tcPr>
            <w:tcW w:w="2393" w:type="dxa"/>
          </w:tcPr>
          <w:p w:rsidR="00AE79D3" w:rsidRPr="00C952F3" w:rsidRDefault="00AA3D37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info@sokin.ru</w:t>
            </w:r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Союз "Некоммерческое объединение кадастровых инженеров"</w:t>
            </w:r>
          </w:p>
        </w:tc>
        <w:tc>
          <w:tcPr>
            <w:tcW w:w="2393" w:type="dxa"/>
          </w:tcPr>
          <w:p w:rsidR="00AE79D3" w:rsidRPr="00C952F3" w:rsidRDefault="00C952F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office@kiportal.org</w:t>
            </w:r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Ассоциация "Гильдия кадастровых инженеров"</w:t>
            </w:r>
          </w:p>
        </w:tc>
        <w:tc>
          <w:tcPr>
            <w:tcW w:w="2393" w:type="dxa"/>
          </w:tcPr>
          <w:p w:rsidR="00AE79D3" w:rsidRPr="00C952F3" w:rsidRDefault="00C952F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info@kadastrsro.ru</w:t>
            </w:r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"Объединение профессионалов кадастровой деятельности"</w:t>
            </w:r>
          </w:p>
        </w:tc>
        <w:tc>
          <w:tcPr>
            <w:tcW w:w="2393" w:type="dxa"/>
          </w:tcPr>
          <w:p w:rsidR="00AE79D3" w:rsidRPr="00C952F3" w:rsidRDefault="00C952F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info@profcadastre.ru</w:t>
            </w:r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Саморегулируемая организация Ассоциация "Некоммерческое партнерство "Кадастровые инженеры юга"</w:t>
            </w:r>
          </w:p>
        </w:tc>
        <w:tc>
          <w:tcPr>
            <w:tcW w:w="2393" w:type="dxa"/>
          </w:tcPr>
          <w:p w:rsidR="00AE79D3" w:rsidRPr="00C952F3" w:rsidRDefault="00D35F65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AA3D37" w:rsidRPr="00C952F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info@kades.ru</w:t>
              </w:r>
            </w:hyperlink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79" w:type="dxa"/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Ассоциация "Саморегулируемая организация кадастровых инженеров"</w:t>
            </w:r>
          </w:p>
        </w:tc>
        <w:tc>
          <w:tcPr>
            <w:tcW w:w="2393" w:type="dxa"/>
          </w:tcPr>
          <w:p w:rsidR="00AE79D3" w:rsidRPr="00C952F3" w:rsidRDefault="00AA3D37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zao_mk@mail.ru</w:t>
            </w:r>
          </w:p>
        </w:tc>
        <w:tc>
          <w:tcPr>
            <w:tcW w:w="2405" w:type="dxa"/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9D3" w:rsidTr="00D35F65">
        <w:tc>
          <w:tcPr>
            <w:tcW w:w="751" w:type="dxa"/>
            <w:tcBorders>
              <w:bottom w:val="single" w:sz="4" w:space="0" w:color="auto"/>
            </w:tcBorders>
          </w:tcPr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79" w:type="dxa"/>
            <w:tcBorders>
              <w:bottom w:val="single" w:sz="4" w:space="0" w:color="auto"/>
            </w:tcBorders>
            <w:vAlign w:val="center"/>
          </w:tcPr>
          <w:p w:rsidR="00AE79D3" w:rsidRPr="00C952F3" w:rsidRDefault="00AE79D3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2F3">
              <w:rPr>
                <w:rFonts w:ascii="Times New Roman" w:hAnsi="Times New Roman" w:cs="Times New Roman"/>
                <w:sz w:val="24"/>
                <w:szCs w:val="24"/>
              </w:rPr>
              <w:t>Ассоциация Саморегулируемая организация "Межрегиональный союз кадастровых инженеров"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AA3D37" w:rsidRPr="00C952F3" w:rsidRDefault="00AA3D37" w:rsidP="00AA3D37">
            <w:pPr>
              <w:pStyle w:val="Default"/>
              <w:rPr>
                <w:color w:val="aut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77"/>
            </w:tblGrid>
            <w:tr w:rsidR="00C952F3" w:rsidRPr="00C952F3">
              <w:trPr>
                <w:trHeight w:val="127"/>
              </w:trPr>
              <w:tc>
                <w:tcPr>
                  <w:tcW w:w="0" w:type="auto"/>
                </w:tcPr>
                <w:p w:rsidR="00AA3D37" w:rsidRPr="00C952F3" w:rsidRDefault="00AA3D37" w:rsidP="00AA3D37">
                  <w:pPr>
                    <w:pStyle w:val="Default"/>
                    <w:rPr>
                      <w:color w:val="auto"/>
                    </w:rPr>
                  </w:pPr>
                  <w:r w:rsidRPr="00C952F3">
                    <w:rPr>
                      <w:color w:val="auto"/>
                    </w:rPr>
                    <w:t xml:space="preserve"> office@sromski.ru </w:t>
                  </w:r>
                </w:p>
              </w:tc>
            </w:tr>
          </w:tbl>
          <w:p w:rsidR="00AE79D3" w:rsidRPr="00C952F3" w:rsidRDefault="00AE79D3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AE79D3" w:rsidRDefault="00AE79D3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09E9" w:rsidTr="00D35F65">
        <w:tc>
          <w:tcPr>
            <w:tcW w:w="751" w:type="dxa"/>
            <w:tcBorders>
              <w:bottom w:val="nil"/>
            </w:tcBorders>
          </w:tcPr>
          <w:p w:rsidR="00B309E9" w:rsidRPr="00C952F3" w:rsidRDefault="00B309E9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79" w:type="dxa"/>
            <w:tcBorders>
              <w:bottom w:val="nil"/>
            </w:tcBorders>
            <w:vAlign w:val="center"/>
          </w:tcPr>
          <w:p w:rsidR="00B309E9" w:rsidRPr="00C952F3" w:rsidRDefault="00B309E9" w:rsidP="00AE7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nil"/>
            </w:tcBorders>
          </w:tcPr>
          <w:p w:rsidR="00B309E9" w:rsidRPr="00C952F3" w:rsidRDefault="00B309E9" w:rsidP="00AE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bottom w:val="nil"/>
            </w:tcBorders>
          </w:tcPr>
          <w:p w:rsidR="00B309E9" w:rsidRDefault="00B309E9" w:rsidP="00AE7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641C" w:rsidRDefault="0069641C" w:rsidP="00C952F3">
      <w:pPr>
        <w:spacing w:line="240" w:lineRule="auto"/>
        <w:jc w:val="center"/>
      </w:pPr>
    </w:p>
    <w:sectPr w:rsidR="0069641C" w:rsidSect="00EB6407"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65975"/>
    <w:multiLevelType w:val="hybridMultilevel"/>
    <w:tmpl w:val="2DFA47A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1C"/>
    <w:rsid w:val="001E50E3"/>
    <w:rsid w:val="002A6FF9"/>
    <w:rsid w:val="005439C2"/>
    <w:rsid w:val="0069641C"/>
    <w:rsid w:val="007257A1"/>
    <w:rsid w:val="007B786F"/>
    <w:rsid w:val="00812478"/>
    <w:rsid w:val="00847CEA"/>
    <w:rsid w:val="00937772"/>
    <w:rsid w:val="00941A9D"/>
    <w:rsid w:val="00953BB1"/>
    <w:rsid w:val="00AA3D37"/>
    <w:rsid w:val="00AE79D3"/>
    <w:rsid w:val="00B309E9"/>
    <w:rsid w:val="00B62EDA"/>
    <w:rsid w:val="00C952F3"/>
    <w:rsid w:val="00D35F65"/>
    <w:rsid w:val="00EB6407"/>
    <w:rsid w:val="00ED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02DBF-33EE-4527-BD97-DE4E3924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641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964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7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7772"/>
    <w:rPr>
      <w:rFonts w:ascii="Segoe UI" w:hAnsi="Segoe UI" w:cs="Segoe UI"/>
      <w:sz w:val="18"/>
      <w:szCs w:val="18"/>
    </w:rPr>
  </w:style>
  <w:style w:type="paragraph" w:customStyle="1" w:styleId="Preformat">
    <w:name w:val="Preformat"/>
    <w:rsid w:val="0081247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AE7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3D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kade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М. Беляева</dc:creator>
  <cp:lastModifiedBy>Пантюхина Ольга Ивановна</cp:lastModifiedBy>
  <cp:revision>2</cp:revision>
  <cp:lastPrinted>2020-08-04T12:07:00Z</cp:lastPrinted>
  <dcterms:created xsi:type="dcterms:W3CDTF">2023-08-04T05:29:00Z</dcterms:created>
  <dcterms:modified xsi:type="dcterms:W3CDTF">2023-08-04T05:29:00Z</dcterms:modified>
</cp:coreProperties>
</file>